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D1" w:rsidRDefault="009602D1">
      <w:r>
        <w:rPr>
          <w:noProof/>
          <w:lang w:eastAsia="hr-HR"/>
        </w:rPr>
        <w:drawing>
          <wp:inline distT="0" distB="0" distL="0" distR="0">
            <wp:extent cx="3661756" cy="1458884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wi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756" cy="145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41" w:rsidRPr="009602D1" w:rsidRDefault="00414C41" w:rsidP="0096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D1">
        <w:rPr>
          <w:rFonts w:ascii="Times New Roman" w:hAnsi="Times New Roman" w:cs="Times New Roman"/>
          <w:sz w:val="24"/>
          <w:szCs w:val="24"/>
        </w:rPr>
        <w:t xml:space="preserve">Treća ekonomska škola u Zagrebu sudjeluje na </w:t>
      </w:r>
      <w:proofErr w:type="spellStart"/>
      <w:r w:rsidRPr="009602D1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9602D1">
        <w:rPr>
          <w:rFonts w:ascii="Times New Roman" w:hAnsi="Times New Roman" w:cs="Times New Roman"/>
          <w:sz w:val="24"/>
          <w:szCs w:val="24"/>
        </w:rPr>
        <w:t xml:space="preserve"> portalu, projekt Virtualni sajam vježbeničkih tvrtki.</w:t>
      </w:r>
    </w:p>
    <w:p w:rsidR="006F6EA7" w:rsidRPr="009602D1" w:rsidRDefault="002765C5" w:rsidP="0096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D1">
        <w:rPr>
          <w:rFonts w:ascii="Times New Roman" w:hAnsi="Times New Roman" w:cs="Times New Roman"/>
          <w:sz w:val="24"/>
          <w:szCs w:val="24"/>
        </w:rPr>
        <w:t>Radi se o projektu kojemu je cilj da učenici praktičnim radom savladaju proceduru stvaranja tvrtke, poslovanja i prodaje proizvoda.</w:t>
      </w:r>
    </w:p>
    <w:p w:rsidR="002765C5" w:rsidRDefault="002765C5" w:rsidP="0096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D1">
        <w:rPr>
          <w:rFonts w:ascii="Times New Roman" w:hAnsi="Times New Roman" w:cs="Times New Roman"/>
          <w:sz w:val="24"/>
          <w:szCs w:val="24"/>
        </w:rPr>
        <w:t>U projekt su se uključili učenici trećih i četvrtih razreda:</w:t>
      </w:r>
    </w:p>
    <w:p w:rsidR="0090504A" w:rsidRPr="009602D1" w:rsidRDefault="0090504A" w:rsidP="00905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Petar Knežević, 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Magdalena Kure iz 3.A razreda </w:t>
      </w:r>
      <w:r w:rsidRPr="009602D1">
        <w:rPr>
          <w:rFonts w:ascii="Times New Roman" w:hAnsi="Times New Roman" w:cs="Times New Roman"/>
          <w:sz w:val="24"/>
          <w:szCs w:val="24"/>
        </w:rPr>
        <w:t>sa svojom vježbeničkom tvrtkom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trgovina personaliziranom odjećom i obućom.</w:t>
      </w:r>
    </w:p>
    <w:p w:rsidR="002765C5" w:rsidRDefault="002765C5" w:rsidP="0096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D1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9602D1">
        <w:rPr>
          <w:rFonts w:ascii="Times New Roman" w:hAnsi="Times New Roman" w:cs="Times New Roman"/>
          <w:sz w:val="24"/>
          <w:szCs w:val="24"/>
        </w:rPr>
        <w:t>Krnic</w:t>
      </w:r>
      <w:proofErr w:type="spellEnd"/>
      <w:r w:rsidRPr="009602D1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Pr="009602D1">
        <w:rPr>
          <w:rFonts w:ascii="Times New Roman" w:hAnsi="Times New Roman" w:cs="Times New Roman"/>
          <w:sz w:val="24"/>
          <w:szCs w:val="24"/>
        </w:rPr>
        <w:t>Grkavec</w:t>
      </w:r>
      <w:proofErr w:type="spellEnd"/>
      <w:r w:rsidRPr="009602D1">
        <w:rPr>
          <w:rFonts w:ascii="Times New Roman" w:hAnsi="Times New Roman" w:cs="Times New Roman"/>
          <w:sz w:val="24"/>
          <w:szCs w:val="24"/>
        </w:rPr>
        <w:t xml:space="preserve"> i Nika </w:t>
      </w:r>
      <w:proofErr w:type="spellStart"/>
      <w:r w:rsidRPr="009602D1">
        <w:rPr>
          <w:rFonts w:ascii="Times New Roman" w:hAnsi="Times New Roman" w:cs="Times New Roman"/>
          <w:sz w:val="24"/>
          <w:szCs w:val="24"/>
        </w:rPr>
        <w:t>Čavlek</w:t>
      </w:r>
      <w:proofErr w:type="spellEnd"/>
      <w:r w:rsidRPr="009602D1">
        <w:rPr>
          <w:rFonts w:ascii="Times New Roman" w:hAnsi="Times New Roman" w:cs="Times New Roman"/>
          <w:sz w:val="24"/>
          <w:szCs w:val="24"/>
        </w:rPr>
        <w:t xml:space="preserve"> iz 4.A razreda sa svojom vježbeničkom tvrtkom </w:t>
      </w:r>
      <w:proofErr w:type="spellStart"/>
      <w:r w:rsidRPr="009602D1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9602D1">
        <w:rPr>
          <w:rFonts w:ascii="Times New Roman" w:hAnsi="Times New Roman" w:cs="Times New Roman"/>
          <w:sz w:val="24"/>
          <w:szCs w:val="24"/>
        </w:rPr>
        <w:t xml:space="preserve"> d.o.o., prodaja eko ambalaže.</w:t>
      </w:r>
      <w:bookmarkStart w:id="0" w:name="_GoBack"/>
      <w:bookmarkEnd w:id="0"/>
    </w:p>
    <w:p w:rsidR="004F1700" w:rsidRPr="009602D1" w:rsidRDefault="009602D1" w:rsidP="0096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Tomičić, 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Međurečan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4.B razreda sa svojom vježbeničkom tvrtkom </w:t>
      </w:r>
      <w:proofErr w:type="spellStart"/>
      <w:r>
        <w:rPr>
          <w:rFonts w:ascii="Times New Roman" w:hAnsi="Times New Roman" w:cs="Times New Roman"/>
          <w:sz w:val="24"/>
          <w:szCs w:val="24"/>
        </w:rPr>
        <w:t>Bless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proizvodnja i prodaja odjeće.</w:t>
      </w:r>
    </w:p>
    <w:p w:rsidR="006D2F44" w:rsidRDefault="006D2F44" w:rsidP="00C67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F44" w:rsidRDefault="00C67EEA" w:rsidP="00C67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C4F1891" wp14:editId="216E33A4">
            <wp:simplePos x="4086225" y="6715125"/>
            <wp:positionH relativeFrom="column">
              <wp:align>right</wp:align>
            </wp:positionH>
            <wp:positionV relativeFrom="paragraph">
              <wp:align>top</wp:align>
            </wp:positionV>
            <wp:extent cx="2562225" cy="2562225"/>
            <wp:effectExtent l="0" t="0" r="9525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44">
        <w:rPr>
          <w:rFonts w:ascii="Times New Roman" w:hAnsi="Times New Roman" w:cs="Times New Roman"/>
          <w:sz w:val="24"/>
          <w:szCs w:val="24"/>
        </w:rPr>
        <w:t xml:space="preserve">U projektu sudjeluju mentori Tajana </w:t>
      </w:r>
      <w:proofErr w:type="spellStart"/>
      <w:r w:rsidR="006D2F44">
        <w:rPr>
          <w:rFonts w:ascii="Times New Roman" w:hAnsi="Times New Roman" w:cs="Times New Roman"/>
          <w:sz w:val="24"/>
          <w:szCs w:val="24"/>
        </w:rPr>
        <w:t>Pištelek</w:t>
      </w:r>
      <w:proofErr w:type="spellEnd"/>
      <w:r w:rsidR="006D2F44">
        <w:rPr>
          <w:rFonts w:ascii="Times New Roman" w:hAnsi="Times New Roman" w:cs="Times New Roman"/>
          <w:sz w:val="24"/>
          <w:szCs w:val="24"/>
        </w:rPr>
        <w:t xml:space="preserve">, Marija </w:t>
      </w:r>
      <w:proofErr w:type="spellStart"/>
      <w:r w:rsidR="006D2F44">
        <w:rPr>
          <w:rFonts w:ascii="Times New Roman" w:hAnsi="Times New Roman" w:cs="Times New Roman"/>
          <w:sz w:val="24"/>
          <w:szCs w:val="24"/>
        </w:rPr>
        <w:t>Meštrić</w:t>
      </w:r>
      <w:proofErr w:type="spellEnd"/>
      <w:r w:rsidR="006D2F44">
        <w:rPr>
          <w:rFonts w:ascii="Times New Roman" w:hAnsi="Times New Roman" w:cs="Times New Roman"/>
          <w:sz w:val="24"/>
          <w:szCs w:val="24"/>
        </w:rPr>
        <w:t xml:space="preserve"> i Jana </w:t>
      </w:r>
      <w:proofErr w:type="spellStart"/>
      <w:r w:rsidR="006D2F44">
        <w:rPr>
          <w:rFonts w:ascii="Times New Roman" w:hAnsi="Times New Roman" w:cs="Times New Roman"/>
          <w:sz w:val="24"/>
          <w:szCs w:val="24"/>
        </w:rPr>
        <w:t>Staroveški</w:t>
      </w:r>
      <w:proofErr w:type="spellEnd"/>
      <w:r w:rsidR="006D2F44">
        <w:rPr>
          <w:rFonts w:ascii="Times New Roman" w:hAnsi="Times New Roman" w:cs="Times New Roman"/>
          <w:sz w:val="24"/>
          <w:szCs w:val="24"/>
        </w:rPr>
        <w:t xml:space="preserve"> te ocjenjivač </w:t>
      </w:r>
      <w:r w:rsidR="00953741" w:rsidRPr="00953741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953741" w:rsidRPr="00953741">
        <w:rPr>
          <w:rFonts w:ascii="Times New Roman" w:hAnsi="Times New Roman" w:cs="Times New Roman"/>
          <w:sz w:val="24"/>
          <w:szCs w:val="24"/>
        </w:rPr>
        <w:t>Staroveški</w:t>
      </w:r>
      <w:proofErr w:type="spellEnd"/>
      <w:r w:rsidR="006D2F44" w:rsidRPr="00953741">
        <w:rPr>
          <w:rFonts w:ascii="Times New Roman" w:hAnsi="Times New Roman" w:cs="Times New Roman"/>
          <w:sz w:val="24"/>
          <w:szCs w:val="24"/>
        </w:rPr>
        <w:t xml:space="preserve"> </w:t>
      </w:r>
      <w:r w:rsidR="006D2F44">
        <w:rPr>
          <w:rFonts w:ascii="Times New Roman" w:hAnsi="Times New Roman" w:cs="Times New Roman"/>
          <w:sz w:val="24"/>
          <w:szCs w:val="24"/>
        </w:rPr>
        <w:t xml:space="preserve">koji također imaju zadatak provesti određene aktivnosti. </w:t>
      </w:r>
    </w:p>
    <w:p w:rsidR="00C67EEA" w:rsidRDefault="00C67EEA" w:rsidP="00C67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se provodi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mreži na državnoj razini, od dana 10.02.2021. do dana 30.04.2021. godine.</w:t>
      </w:r>
    </w:p>
    <w:p w:rsidR="00C67EEA" w:rsidRPr="009602D1" w:rsidRDefault="00C67EEA" w:rsidP="00C67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D2F44" w:rsidRDefault="006D2F44" w:rsidP="009602D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157C" w:rsidRPr="009602D1" w:rsidRDefault="0021157C" w:rsidP="009602D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Cilj projekta je organizacija virtualnog sajma vježbeničkih tvrtki na kojem će učenici moći predstaviti:</w:t>
      </w:r>
    </w:p>
    <w:p w:rsidR="0021157C" w:rsidRPr="009602D1" w:rsidRDefault="0021157C" w:rsidP="00960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video o radu vježbeničke tvrtke</w:t>
      </w:r>
    </w:p>
    <w:p w:rsidR="0021157C" w:rsidRPr="009602D1" w:rsidRDefault="0021157C" w:rsidP="00960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prezentaciju o društvenoj odgovornosti vježbeničke tvrtke</w:t>
      </w:r>
    </w:p>
    <w:p w:rsidR="0021157C" w:rsidRPr="009602D1" w:rsidRDefault="0021157C" w:rsidP="00960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promidžbene materijale</w:t>
      </w:r>
    </w:p>
    <w:p w:rsidR="00C67EEA" w:rsidRPr="00C67EEA" w:rsidRDefault="004A1B0E" w:rsidP="004A1B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Također, projekt omogućuje </w:t>
      </w:r>
      <w:r w:rsidR="0021157C"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stvaranje baze učeničkih radova s primjerima dobre prakse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</w:t>
      </w:r>
      <w:r w:rsidR="0021157C"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stvaranje podataka za daljnju komunikaciju vježbeničkih tvrtki</w:t>
      </w:r>
      <w:r w:rsidR="00C67E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1157C" w:rsidRDefault="0021157C" w:rsidP="009602D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projektu sudjeluju 70 škola iz cijele Hrvatske, preko 200 učenika i 74 nastavnika.</w:t>
      </w:r>
    </w:p>
    <w:p w:rsidR="00C67EEA" w:rsidRPr="009602D1" w:rsidRDefault="00C67EEA" w:rsidP="009602D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5476190" cy="4495238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mka zaslona (8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190" cy="4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60D" w:rsidRPr="009602D1" w:rsidRDefault="004F060D" w:rsidP="009602D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Sponzori projekta:</w:t>
      </w:r>
    </w:p>
    <w:p w:rsidR="004F060D" w:rsidRPr="009602D1" w:rsidRDefault="004F060D" w:rsidP="009602D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Muzej čokolade</w:t>
      </w:r>
    </w:p>
    <w:p w:rsidR="004F060D" w:rsidRPr="009602D1" w:rsidRDefault="004F060D" w:rsidP="009602D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Muzej iluzija</w:t>
      </w:r>
    </w:p>
    <w:p w:rsidR="004F060D" w:rsidRPr="009602D1" w:rsidRDefault="004F060D" w:rsidP="009602D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Školske novine</w:t>
      </w:r>
    </w:p>
    <w:p w:rsidR="004F060D" w:rsidRPr="009602D1" w:rsidRDefault="004F060D" w:rsidP="009602D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McDonalds</w:t>
      </w:r>
      <w:proofErr w:type="spellEnd"/>
    </w:p>
    <w:p w:rsidR="00610CBA" w:rsidRPr="00C67EEA" w:rsidRDefault="004F060D" w:rsidP="009602D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Mojati</w:t>
      </w:r>
      <w:proofErr w:type="spellEnd"/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10CBA" w:rsidRPr="009602D1" w:rsidRDefault="00610CBA" w:rsidP="009602D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Želimo našim učenicima puno uspjeha u ovom projektu. Pratit ćemo njihov rad te sve objavljivati na mrežnim stranicama škole.</w:t>
      </w:r>
    </w:p>
    <w:p w:rsidR="00610CBA" w:rsidRPr="009602D1" w:rsidRDefault="00610CBA" w:rsidP="009602D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Napisala: Jana </w:t>
      </w:r>
      <w:proofErr w:type="spellStart"/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Staroveški</w:t>
      </w:r>
      <w:proofErr w:type="spellEnd"/>
      <w:r w:rsidRPr="009602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prof.</w:t>
      </w:r>
    </w:p>
    <w:p w:rsidR="0021157C" w:rsidRPr="009602D1" w:rsidRDefault="0021157C" w:rsidP="0096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2A" w:rsidRPr="009602D1" w:rsidRDefault="006E472A" w:rsidP="0096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2A" w:rsidRPr="009602D1" w:rsidRDefault="006E472A" w:rsidP="009602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72A" w:rsidRPr="0096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12256"/>
    <w:multiLevelType w:val="hybridMultilevel"/>
    <w:tmpl w:val="CA549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9650F"/>
    <w:multiLevelType w:val="multilevel"/>
    <w:tmpl w:val="675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41"/>
    <w:rsid w:val="0021157C"/>
    <w:rsid w:val="002765C5"/>
    <w:rsid w:val="00414C41"/>
    <w:rsid w:val="004A1B0E"/>
    <w:rsid w:val="004F060D"/>
    <w:rsid w:val="004F1700"/>
    <w:rsid w:val="004F432F"/>
    <w:rsid w:val="00610CBA"/>
    <w:rsid w:val="00657C4C"/>
    <w:rsid w:val="006D2F44"/>
    <w:rsid w:val="006E472A"/>
    <w:rsid w:val="006F6EA7"/>
    <w:rsid w:val="0090504A"/>
    <w:rsid w:val="00953741"/>
    <w:rsid w:val="00955B17"/>
    <w:rsid w:val="009602D1"/>
    <w:rsid w:val="00C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C5B8"/>
  <w15:chartTrackingRefBased/>
  <w15:docId w15:val="{1DA5B0A0-89C5-4D04-B238-9867B882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Ucenik</cp:lastModifiedBy>
  <cp:revision>2</cp:revision>
  <dcterms:created xsi:type="dcterms:W3CDTF">2021-03-16T07:31:00Z</dcterms:created>
  <dcterms:modified xsi:type="dcterms:W3CDTF">2021-03-16T07:31:00Z</dcterms:modified>
</cp:coreProperties>
</file>