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A8" w:rsidRPr="00BC76A8" w:rsidRDefault="00BC76A8" w:rsidP="00BC76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6A8">
        <w:rPr>
          <w:rFonts w:ascii="Times New Roman" w:eastAsia="Times New Roman" w:hAnsi="Times New Roman" w:cs="Times New Roman"/>
          <w:b/>
          <w:sz w:val="32"/>
          <w:szCs w:val="32"/>
        </w:rPr>
        <w:t>VAŽNO!</w:t>
      </w:r>
    </w:p>
    <w:p w:rsidR="00BC76A8" w:rsidRPr="00BC76A8" w:rsidRDefault="00BC76A8" w:rsidP="00BC76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76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OBAVIJEST MATURANTIMA O PODJELI POTVRDA O POLOŽENIM ISPITIMA DRŽ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AVNE MATURE U JESENSKOM</w:t>
      </w:r>
      <w:r w:rsidRPr="00BC76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ROKU 2015./2016.</w:t>
      </w:r>
    </w:p>
    <w:p w:rsidR="00BC76A8" w:rsidRDefault="00BC76A8" w:rsidP="00733277">
      <w:pPr>
        <w:pStyle w:val="StandardWeb"/>
        <w:spacing w:line="276" w:lineRule="auto"/>
      </w:pPr>
      <w:r>
        <w:rPr>
          <w:rStyle w:val="Naglaeno"/>
        </w:rPr>
        <w:t>Učenici koji su ove školske godine završili četvrti razred u srednjim školama u Republici Hrvatskoj</w:t>
      </w:r>
      <w:r>
        <w:t xml:space="preserve"> svjedodžbe o državnoj maturi i/ili potvrde o položenim ispitima državne mature </w:t>
      </w:r>
      <w:r>
        <w:rPr>
          <w:rStyle w:val="Naglaeno"/>
        </w:rPr>
        <w:t>preuzimaju u svojim školama prema rasporedu koji je škola odredila. U svojim školama mogu preuzeti svjedodžbe/potvrde sa ljetnoga i jesenskoga roka ove godine.</w:t>
      </w:r>
    </w:p>
    <w:p w:rsidR="00BC76A8" w:rsidRDefault="00BC76A8" w:rsidP="00733277">
      <w:pPr>
        <w:pStyle w:val="StandardWeb"/>
        <w:spacing w:line="276" w:lineRule="auto"/>
      </w:pPr>
      <w:r>
        <w:rPr>
          <w:rStyle w:val="Naglaeno"/>
        </w:rPr>
        <w:t>Učenici koji nisu preuzeli svoje svjedodžbe/potvrde ranijih godina kada su kao redovni maturanti polagali ispite</w:t>
      </w:r>
      <w:r w:rsidR="00733277">
        <w:rPr>
          <w:rStyle w:val="Naglaeno"/>
        </w:rPr>
        <w:t xml:space="preserve"> državne mature</w:t>
      </w:r>
      <w:r>
        <w:rPr>
          <w:rStyle w:val="Naglaeno"/>
        </w:rPr>
        <w:t>, trebaju ih preuzeti kod učeničkog referenta Treće ekonomske škole svaki dan od ponedjeljka do petka u vremenu od 9.00 h do 15.00 h</w:t>
      </w:r>
      <w:r w:rsidR="00733277">
        <w:rPr>
          <w:rStyle w:val="Naglaeno"/>
        </w:rPr>
        <w:t>.</w:t>
      </w:r>
    </w:p>
    <w:p w:rsidR="00BC76A8" w:rsidRDefault="00BC76A8" w:rsidP="00733277">
      <w:pPr>
        <w:pStyle w:val="StandardWeb"/>
        <w:spacing w:line="276" w:lineRule="auto"/>
      </w:pPr>
      <w:r>
        <w:rPr>
          <w:rStyle w:val="Naglaeno"/>
        </w:rPr>
        <w:t xml:space="preserve">Napominjemo da učenici </w:t>
      </w:r>
      <w:r>
        <w:t xml:space="preserve">koji za prijavljeni ispit državne mature imaju vidljiv evidentiran </w:t>
      </w:r>
      <w:r>
        <w:rPr>
          <w:rStyle w:val="Naglaeno"/>
        </w:rPr>
        <w:t>neopravdani izostanak, obvezni su podmiriti troškove.</w:t>
      </w:r>
      <w:r>
        <w:br/>
        <w:t>Ako zbog neopravdanog izostanka nije izvršena uplata ispita učenici ne mogu dobiti svjedodžbe o državnoj maturi i/ili potvrde o položenim ispitima državne mature.</w:t>
      </w:r>
      <w:r>
        <w:br/>
        <w:t>Zaduženje i podatci za uplatu vidljivi su na st</w:t>
      </w:r>
      <w:r w:rsidR="00733277">
        <w:t xml:space="preserve">ranici učenika pod poveznicom         </w:t>
      </w:r>
      <w:r>
        <w:rPr>
          <w:rStyle w:val="Istaknuto"/>
        </w:rPr>
        <w:t>Moji podatci/Zaduženja i uplate.</w:t>
      </w:r>
      <w:r>
        <w:rPr>
          <w:i/>
          <w:iCs/>
        </w:rPr>
        <w:br/>
      </w:r>
      <w:r>
        <w:t xml:space="preserve">Uplatu je potrebno izvršiti odmah, a skeniranu uplatnicu poslati putem e-maila na adresu </w:t>
      </w:r>
      <w:hyperlink r:id="rId6" w:history="1">
        <w:r>
          <w:rPr>
            <w:rStyle w:val="Hiperveza"/>
          </w:rPr>
          <w:t>uplata.dm@ncvvo.hr</w:t>
        </w:r>
      </w:hyperlink>
    </w:p>
    <w:p w:rsidR="00BC76A8" w:rsidRPr="00733277" w:rsidRDefault="00733277" w:rsidP="00733277">
      <w:pPr>
        <w:pStyle w:val="StandardWeb"/>
        <w:spacing w:before="0" w:beforeAutospacing="0" w:after="0" w:afterAutospacing="0" w:line="276" w:lineRule="auto"/>
      </w:pPr>
      <w:r>
        <w:rPr>
          <w:b/>
        </w:rPr>
        <w:t>Učenici-maturanti</w:t>
      </w:r>
      <w:r w:rsidR="00BC76A8" w:rsidRPr="00733277">
        <w:rPr>
          <w:b/>
        </w:rPr>
        <w:t xml:space="preserve"> Treće ekonomske škole</w:t>
      </w:r>
      <w:r>
        <w:t xml:space="preserve"> potvrde o položenim ispitima mogu preuzeti od ispitne koordinatorice </w:t>
      </w:r>
      <w:r w:rsidR="00BC76A8">
        <w:rPr>
          <w:rStyle w:val="Naglaeno"/>
        </w:rPr>
        <w:t>22. rujna 2016.</w:t>
      </w:r>
      <w:r>
        <w:rPr>
          <w:rStyle w:val="Naglaeno"/>
        </w:rPr>
        <w:t xml:space="preserve"> od 15.00 do 17</w:t>
      </w:r>
      <w:r w:rsidR="00BC76A8">
        <w:rPr>
          <w:rStyle w:val="Naglaeno"/>
        </w:rPr>
        <w:t>.00 sati</w:t>
      </w:r>
      <w:r w:rsidR="00BC76A8">
        <w:t> </w:t>
      </w:r>
      <w:r w:rsidR="00BC76A8" w:rsidRPr="00733277">
        <w:rPr>
          <w:b/>
        </w:rPr>
        <w:t xml:space="preserve">u </w:t>
      </w:r>
      <w:r>
        <w:rPr>
          <w:b/>
        </w:rPr>
        <w:t>sobi voditelja turnusa.</w:t>
      </w:r>
      <w:r>
        <w:t xml:space="preserve"> </w:t>
      </w:r>
    </w:p>
    <w:p w:rsidR="00BC76A8" w:rsidRDefault="00BC76A8" w:rsidP="00733277">
      <w:pPr>
        <w:pStyle w:val="StandardWeb"/>
        <w:spacing w:line="276" w:lineRule="auto"/>
      </w:pPr>
      <w:r>
        <w:t>Sve nepodignute potvrde o položenim ispitima pristupnici će moći preuzeti i nakon toga</w:t>
      </w:r>
      <w:r w:rsidR="00733277">
        <w:t xml:space="preserve"> roka svakoga radnoga dana od 9.</w:t>
      </w:r>
      <w:r>
        <w:t>00</w:t>
      </w:r>
      <w:r w:rsidR="00733277">
        <w:t xml:space="preserve"> h</w:t>
      </w:r>
      <w:r>
        <w:t xml:space="preserve"> do </w:t>
      </w:r>
      <w:r w:rsidR="00733277">
        <w:t>15.00 h u sobi učeničkog referenta.</w:t>
      </w:r>
      <w:r>
        <w:br/>
      </w:r>
      <w:r>
        <w:rPr>
          <w:rStyle w:val="Naglaeno"/>
        </w:rPr>
        <w:t>Pristupnici koji nisu u mogućnosti osobno preuzeti dokument i za koje će to napraviti druga osoba</w:t>
      </w:r>
      <w:r>
        <w:t>: potrebno je sa sobom uzeti svoju osobnu iskaznicu i podatke osobe (ime i prezime, datum rođenja, OIB) čiji dokument preuzimaju</w:t>
      </w:r>
      <w:r w:rsidR="00733277">
        <w:t>.</w:t>
      </w:r>
    </w:p>
    <w:p w:rsidR="00733277" w:rsidRDefault="00733277" w:rsidP="00733277">
      <w:pPr>
        <w:pStyle w:val="StandardWeb"/>
        <w:spacing w:line="276" w:lineRule="auto"/>
      </w:pPr>
    </w:p>
    <w:p w:rsidR="00733277" w:rsidRDefault="00733277" w:rsidP="00733277">
      <w:pPr>
        <w:pStyle w:val="StandardWeb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733277" w:rsidRDefault="00733277" w:rsidP="00733277">
      <w:pPr>
        <w:pStyle w:val="StandardWeb"/>
        <w:spacing w:line="276" w:lineRule="auto"/>
        <w:ind w:left="5664"/>
      </w:pPr>
      <w:r>
        <w:t xml:space="preserve">      Ispitna koordinatorica:</w:t>
      </w:r>
    </w:p>
    <w:p w:rsidR="00733277" w:rsidRDefault="00733277" w:rsidP="00733277">
      <w:pPr>
        <w:pStyle w:val="StandardWeb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Slavica Falamić, prof.</w:t>
      </w:r>
      <w:bookmarkStart w:id="0" w:name="_GoBack"/>
      <w:bookmarkEnd w:id="0"/>
    </w:p>
    <w:sectPr w:rsidR="00733277" w:rsidSect="00902EDE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47" w:rsidRDefault="00447B47" w:rsidP="00EE5DEA">
      <w:pPr>
        <w:spacing w:after="0" w:line="240" w:lineRule="auto"/>
      </w:pPr>
      <w:r>
        <w:separator/>
      </w:r>
    </w:p>
  </w:endnote>
  <w:endnote w:type="continuationSeparator" w:id="0">
    <w:p w:rsidR="00447B47" w:rsidRDefault="00447B47" w:rsidP="00EE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47" w:rsidRDefault="00447B47" w:rsidP="00EE5DEA">
      <w:pPr>
        <w:spacing w:after="0" w:line="240" w:lineRule="auto"/>
      </w:pPr>
      <w:r>
        <w:separator/>
      </w:r>
    </w:p>
  </w:footnote>
  <w:footnote w:type="continuationSeparator" w:id="0">
    <w:p w:rsidR="00447B47" w:rsidRDefault="00447B47" w:rsidP="00EE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EA" w:rsidRPr="00EE5DEA" w:rsidRDefault="00EE5DEA">
    <w:pPr>
      <w:pStyle w:val="Zaglavlje"/>
      <w:rPr>
        <w:rFonts w:ascii="Times New Roman" w:hAnsi="Times New Roman" w:cs="Times New Roman"/>
      </w:rPr>
    </w:pPr>
    <w:r w:rsidRPr="00EE5DEA">
      <w:rPr>
        <w:rFonts w:ascii="Times New Roman" w:hAnsi="Times New Roman" w:cs="Times New Roman"/>
      </w:rPr>
      <w:t>TREĆA EKONOMSKA ŠKOLA</w:t>
    </w:r>
  </w:p>
  <w:p w:rsidR="00EE5DEA" w:rsidRPr="00EE5DEA" w:rsidRDefault="00EE5DEA">
    <w:pPr>
      <w:pStyle w:val="Zaglavl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Pr="00EE5DEA">
      <w:rPr>
        <w:rFonts w:ascii="Times New Roman" w:hAnsi="Times New Roman" w:cs="Times New Roman"/>
      </w:rPr>
      <w:t>TRG J.F. KENNEDYJA 5</w:t>
    </w:r>
  </w:p>
  <w:p w:rsidR="00EE5DEA" w:rsidRPr="00EE5DEA" w:rsidRDefault="00EE5DEA">
    <w:pPr>
      <w:pStyle w:val="Zaglavl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</w:t>
    </w:r>
    <w:r w:rsidRPr="00EE5DEA">
      <w:rPr>
        <w:rFonts w:ascii="Times New Roman" w:hAnsi="Times New Roman" w:cs="Times New Roman"/>
      </w:rPr>
      <w:t>ZAGREB</w:t>
    </w:r>
  </w:p>
  <w:p w:rsidR="00EE5DEA" w:rsidRDefault="00EE5DE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A8"/>
    <w:rsid w:val="00447B47"/>
    <w:rsid w:val="00695448"/>
    <w:rsid w:val="00733277"/>
    <w:rsid w:val="007F7633"/>
    <w:rsid w:val="00902EDE"/>
    <w:rsid w:val="00BC76A8"/>
    <w:rsid w:val="00E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B6D6"/>
  <w15:chartTrackingRefBased/>
  <w15:docId w15:val="{420F7987-1889-4E89-8836-08AF34D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76A8"/>
    <w:rPr>
      <w:b/>
      <w:bCs/>
    </w:rPr>
  </w:style>
  <w:style w:type="character" w:styleId="Istaknuto">
    <w:name w:val="Emphasis"/>
    <w:basedOn w:val="Zadanifontodlomka"/>
    <w:uiPriority w:val="20"/>
    <w:qFormat/>
    <w:rsid w:val="00BC76A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C76A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E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5DEA"/>
  </w:style>
  <w:style w:type="paragraph" w:styleId="Podnoje">
    <w:name w:val="footer"/>
    <w:basedOn w:val="Normal"/>
    <w:link w:val="PodnojeChar"/>
    <w:uiPriority w:val="99"/>
    <w:unhideWhenUsed/>
    <w:rsid w:val="00EE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lata.dm@ncv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2016-09-20T15:04:00Z</dcterms:created>
  <dcterms:modified xsi:type="dcterms:W3CDTF">2016-09-20T15:25:00Z</dcterms:modified>
</cp:coreProperties>
</file>